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1C" w:rsidRPr="001F679E" w:rsidRDefault="00577E1C" w:rsidP="00425402">
      <w:pPr>
        <w:spacing w:after="0" w:line="240" w:lineRule="auto"/>
        <w:jc w:val="center"/>
        <w:rPr>
          <w:rFonts w:ascii="Tahoma" w:eastAsia="Batang" w:hAnsi="Tahoma" w:cs="Tahoma"/>
          <w:b/>
          <w:noProof/>
          <w:sz w:val="40"/>
          <w:szCs w:val="40"/>
        </w:rPr>
      </w:pPr>
      <w:bookmarkStart w:id="0" w:name="_GoBack"/>
      <w:bookmarkEnd w:id="0"/>
      <w:r w:rsidRPr="001F679E">
        <w:rPr>
          <w:rFonts w:ascii="Tahoma" w:eastAsia="Batang" w:hAnsi="Tahoma" w:cs="Tahom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254760" cy="1105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679E">
        <w:rPr>
          <w:rFonts w:ascii="Tahoma" w:eastAsia="Batang" w:hAnsi="Tahoma" w:cs="Tahoma"/>
          <w:b/>
          <w:noProof/>
          <w:sz w:val="40"/>
          <w:szCs w:val="40"/>
        </w:rPr>
        <w:t>City of Boiling Spring Lakes</w:t>
      </w:r>
    </w:p>
    <w:p w:rsidR="006A7B00" w:rsidRPr="001F679E" w:rsidRDefault="00577E1C" w:rsidP="00577E1C">
      <w:pPr>
        <w:spacing w:after="0" w:line="240" w:lineRule="auto"/>
        <w:jc w:val="center"/>
        <w:rPr>
          <w:rFonts w:ascii="Tahoma" w:eastAsia="Batang" w:hAnsi="Tahoma" w:cs="Tahoma"/>
          <w:b/>
          <w:noProof/>
          <w:sz w:val="32"/>
          <w:szCs w:val="32"/>
        </w:rPr>
      </w:pPr>
      <w:r w:rsidRPr="001F679E">
        <w:rPr>
          <w:rFonts w:ascii="Tahoma" w:eastAsia="Batang" w:hAnsi="Tahoma" w:cs="Tahoma"/>
          <w:b/>
          <w:noProof/>
          <w:sz w:val="32"/>
          <w:szCs w:val="32"/>
        </w:rPr>
        <w:t>Planning Board</w:t>
      </w:r>
    </w:p>
    <w:p w:rsidR="00577E1C" w:rsidRPr="001F679E" w:rsidRDefault="007A3CB5" w:rsidP="00577E1C">
      <w:pPr>
        <w:spacing w:after="0" w:line="240" w:lineRule="auto"/>
        <w:jc w:val="center"/>
        <w:rPr>
          <w:rFonts w:ascii="Tahoma" w:eastAsia="Batang" w:hAnsi="Tahoma" w:cs="Tahoma"/>
          <w:b/>
          <w:noProof/>
          <w:sz w:val="32"/>
          <w:szCs w:val="32"/>
        </w:rPr>
      </w:pPr>
      <w:r>
        <w:rPr>
          <w:rFonts w:ascii="Tahoma" w:eastAsia="Batang" w:hAnsi="Tahoma" w:cs="Tahoma"/>
          <w:b/>
          <w:noProof/>
          <w:sz w:val="32"/>
          <w:szCs w:val="32"/>
        </w:rPr>
        <w:t>November 14, 2023</w:t>
      </w:r>
    </w:p>
    <w:p w:rsidR="00577E1C" w:rsidRDefault="006A7B00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Batang" w:hAnsi="Tahoma" w:cs="Tahoma"/>
          <w:b/>
          <w:noProof/>
          <w:sz w:val="32"/>
          <w:szCs w:val="32"/>
        </w:rPr>
      </w:pPr>
      <w:r w:rsidRPr="001F679E">
        <w:rPr>
          <w:rFonts w:ascii="Tahoma" w:eastAsia="Batang" w:hAnsi="Tahoma" w:cs="Tahoma"/>
          <w:b/>
          <w:noProof/>
          <w:sz w:val="32"/>
          <w:szCs w:val="32"/>
        </w:rPr>
        <w:tab/>
      </w:r>
      <w:r w:rsidRPr="001F679E">
        <w:rPr>
          <w:rFonts w:ascii="Tahoma" w:eastAsia="Batang" w:hAnsi="Tahoma" w:cs="Tahoma"/>
          <w:b/>
          <w:noProof/>
          <w:sz w:val="32"/>
          <w:szCs w:val="32"/>
        </w:rPr>
        <w:tab/>
      </w:r>
      <w:r w:rsidRPr="001F679E">
        <w:rPr>
          <w:rFonts w:ascii="Tahoma" w:eastAsia="Batang" w:hAnsi="Tahoma" w:cs="Tahoma"/>
          <w:b/>
          <w:noProof/>
          <w:sz w:val="32"/>
          <w:szCs w:val="32"/>
        </w:rPr>
        <w:tab/>
      </w:r>
      <w:r w:rsidR="007A3CB5">
        <w:rPr>
          <w:rFonts w:ascii="Tahoma" w:eastAsia="Batang" w:hAnsi="Tahoma" w:cs="Tahoma"/>
          <w:b/>
          <w:noProof/>
          <w:sz w:val="32"/>
          <w:szCs w:val="32"/>
        </w:rPr>
        <w:t>City Hall – 6:30</w:t>
      </w:r>
      <w:r w:rsidR="00577E1C" w:rsidRPr="001F679E">
        <w:rPr>
          <w:rFonts w:ascii="Tahoma" w:eastAsia="Batang" w:hAnsi="Tahoma" w:cs="Tahoma"/>
          <w:b/>
          <w:noProof/>
          <w:sz w:val="32"/>
          <w:szCs w:val="32"/>
        </w:rPr>
        <w:t xml:space="preserve"> P.M.</w:t>
      </w:r>
    </w:p>
    <w:p w:rsidR="001F679E" w:rsidRPr="001F679E" w:rsidRDefault="001F679E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Batang" w:hAnsi="Tahoma" w:cs="Tahoma"/>
          <w:b/>
          <w:noProof/>
          <w:sz w:val="32"/>
          <w:szCs w:val="32"/>
        </w:rPr>
      </w:pPr>
    </w:p>
    <w:p w:rsidR="00197D8D" w:rsidRDefault="00197D8D" w:rsidP="00440D4C">
      <w:pPr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577E1C" w:rsidRDefault="00577E1C" w:rsidP="00440D4C">
      <w:pPr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 w:rsidRPr="001F679E">
        <w:rPr>
          <w:rFonts w:ascii="Tahoma" w:hAnsi="Tahoma" w:cs="Tahoma"/>
          <w:b/>
          <w:noProof/>
          <w:sz w:val="28"/>
          <w:szCs w:val="28"/>
        </w:rPr>
        <w:t>AGENDA</w:t>
      </w:r>
    </w:p>
    <w:p w:rsidR="00197D8D" w:rsidRPr="001F679E" w:rsidRDefault="00197D8D" w:rsidP="00440D4C">
      <w:pPr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</w:p>
    <w:p w:rsidR="00577E1C" w:rsidRPr="001F679E" w:rsidRDefault="00577E1C" w:rsidP="00577E1C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Call to Order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Pledge of Allegiance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Roll Call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Approval of Agenda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Approval of Minutes</w:t>
      </w:r>
    </w:p>
    <w:p w:rsidR="00481D40" w:rsidRDefault="00481D40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107506" w:rsidRPr="004906C1" w:rsidRDefault="00666111" w:rsidP="004906C1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October 17, 2023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Public Comment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1F3CFE" w:rsidRPr="004906C1" w:rsidRDefault="00107506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Old Business</w:t>
      </w:r>
    </w:p>
    <w:p w:rsidR="001642C2" w:rsidRDefault="001642C2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107506" w:rsidRPr="004906C1" w:rsidRDefault="00DF4E96" w:rsidP="004906C1">
      <w:pPr>
        <w:pStyle w:val="ListParagraph"/>
        <w:numPr>
          <w:ilvl w:val="1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lastRenderedPageBreak/>
        <w:t>None</w:t>
      </w:r>
    </w:p>
    <w:p w:rsidR="00577E1C" w:rsidRPr="001F679E" w:rsidRDefault="00577E1C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3E3870" w:rsidRPr="004906C1" w:rsidRDefault="00107506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New Business</w:t>
      </w:r>
    </w:p>
    <w:p w:rsidR="00107506" w:rsidRDefault="00107506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CE5477" w:rsidRDefault="00666111" w:rsidP="00CE5477">
      <w:pPr>
        <w:pStyle w:val="ListParagraph"/>
        <w:numPr>
          <w:ilvl w:val="2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Discussion – City Center </w:t>
      </w:r>
    </w:p>
    <w:p w:rsidR="00666111" w:rsidRPr="00CE5477" w:rsidRDefault="00666111" w:rsidP="00CE5477">
      <w:pPr>
        <w:pStyle w:val="ListParagraph"/>
        <w:numPr>
          <w:ilvl w:val="2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Discussion – General UDO Updates</w:t>
      </w:r>
    </w:p>
    <w:p w:rsidR="004906C1" w:rsidRDefault="004906C1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Other Business</w:t>
      </w:r>
    </w:p>
    <w:p w:rsidR="004906C1" w:rsidRDefault="004906C1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197D8D" w:rsidRPr="004906C1" w:rsidRDefault="00197D8D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Announcements</w:t>
      </w:r>
    </w:p>
    <w:p w:rsidR="004906C1" w:rsidRDefault="004906C1" w:rsidP="004906C1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577E1C" w:rsidRPr="004906C1" w:rsidRDefault="00577E1C" w:rsidP="004906C1">
      <w:pPr>
        <w:pStyle w:val="ListParagraph"/>
        <w:numPr>
          <w:ilvl w:val="0"/>
          <w:numId w:val="10"/>
        </w:num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4906C1">
        <w:rPr>
          <w:rFonts w:ascii="Tahoma" w:hAnsi="Tahoma" w:cs="Tahoma"/>
          <w:noProof/>
          <w:sz w:val="24"/>
          <w:szCs w:val="24"/>
        </w:rPr>
        <w:t>Adjourn</w:t>
      </w:r>
    </w:p>
    <w:sectPr w:rsidR="00577E1C" w:rsidRPr="004906C1" w:rsidSect="002C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CE"/>
    <w:multiLevelType w:val="hybridMultilevel"/>
    <w:tmpl w:val="81DA0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810"/>
    <w:multiLevelType w:val="hybridMultilevel"/>
    <w:tmpl w:val="1B447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221"/>
    <w:multiLevelType w:val="hybridMultilevel"/>
    <w:tmpl w:val="B38E0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7C13BA"/>
    <w:multiLevelType w:val="hybridMultilevel"/>
    <w:tmpl w:val="0F20945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3D319A"/>
    <w:multiLevelType w:val="hybridMultilevel"/>
    <w:tmpl w:val="33FA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B40DE"/>
    <w:multiLevelType w:val="hybridMultilevel"/>
    <w:tmpl w:val="A2C4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491"/>
    <w:multiLevelType w:val="hybridMultilevel"/>
    <w:tmpl w:val="DA98A9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143791"/>
    <w:multiLevelType w:val="hybridMultilevel"/>
    <w:tmpl w:val="97144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D0763"/>
    <w:multiLevelType w:val="hybridMultilevel"/>
    <w:tmpl w:val="0B6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57F2"/>
    <w:multiLevelType w:val="hybridMultilevel"/>
    <w:tmpl w:val="5822A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C"/>
    <w:rsid w:val="00004C57"/>
    <w:rsid w:val="000156C6"/>
    <w:rsid w:val="000403A3"/>
    <w:rsid w:val="00042BC9"/>
    <w:rsid w:val="0009670B"/>
    <w:rsid w:val="000B3D26"/>
    <w:rsid w:val="00107506"/>
    <w:rsid w:val="00117581"/>
    <w:rsid w:val="001642C2"/>
    <w:rsid w:val="00197D8D"/>
    <w:rsid w:val="001A4028"/>
    <w:rsid w:val="001C21D4"/>
    <w:rsid w:val="001C5E42"/>
    <w:rsid w:val="001E3222"/>
    <w:rsid w:val="001F3CFE"/>
    <w:rsid w:val="001F679E"/>
    <w:rsid w:val="0020513B"/>
    <w:rsid w:val="002113F0"/>
    <w:rsid w:val="00246DBB"/>
    <w:rsid w:val="00252B8F"/>
    <w:rsid w:val="002C7500"/>
    <w:rsid w:val="002D7C19"/>
    <w:rsid w:val="002F7200"/>
    <w:rsid w:val="0031489E"/>
    <w:rsid w:val="0034163E"/>
    <w:rsid w:val="003838D0"/>
    <w:rsid w:val="003E3870"/>
    <w:rsid w:val="00413FF1"/>
    <w:rsid w:val="004233FC"/>
    <w:rsid w:val="00425402"/>
    <w:rsid w:val="00431BD7"/>
    <w:rsid w:val="00440D4C"/>
    <w:rsid w:val="00476486"/>
    <w:rsid w:val="00481D40"/>
    <w:rsid w:val="004906C1"/>
    <w:rsid w:val="004F70FD"/>
    <w:rsid w:val="00516F73"/>
    <w:rsid w:val="005346B2"/>
    <w:rsid w:val="0054567B"/>
    <w:rsid w:val="00577E1C"/>
    <w:rsid w:val="005A7812"/>
    <w:rsid w:val="005E38F6"/>
    <w:rsid w:val="00632EB3"/>
    <w:rsid w:val="00666111"/>
    <w:rsid w:val="006A3AF2"/>
    <w:rsid w:val="006A7B00"/>
    <w:rsid w:val="006F71D5"/>
    <w:rsid w:val="007303E1"/>
    <w:rsid w:val="007A3CB5"/>
    <w:rsid w:val="007E78C7"/>
    <w:rsid w:val="00877A96"/>
    <w:rsid w:val="00886285"/>
    <w:rsid w:val="0089390D"/>
    <w:rsid w:val="008D76F9"/>
    <w:rsid w:val="008E7D9F"/>
    <w:rsid w:val="0097339B"/>
    <w:rsid w:val="009A3F19"/>
    <w:rsid w:val="009C5F9E"/>
    <w:rsid w:val="00AC3816"/>
    <w:rsid w:val="00AD6841"/>
    <w:rsid w:val="00AE01D0"/>
    <w:rsid w:val="00AE6A59"/>
    <w:rsid w:val="00B20A91"/>
    <w:rsid w:val="00B443BB"/>
    <w:rsid w:val="00BC4F49"/>
    <w:rsid w:val="00BD4926"/>
    <w:rsid w:val="00BF30A8"/>
    <w:rsid w:val="00C053BA"/>
    <w:rsid w:val="00C434F3"/>
    <w:rsid w:val="00C4572A"/>
    <w:rsid w:val="00C77FA5"/>
    <w:rsid w:val="00C839EF"/>
    <w:rsid w:val="00CE5477"/>
    <w:rsid w:val="00CE6715"/>
    <w:rsid w:val="00D25DE0"/>
    <w:rsid w:val="00D86360"/>
    <w:rsid w:val="00DB4EF9"/>
    <w:rsid w:val="00DD1766"/>
    <w:rsid w:val="00DF4E96"/>
    <w:rsid w:val="00DF54EC"/>
    <w:rsid w:val="00E25F2A"/>
    <w:rsid w:val="00E35FBA"/>
    <w:rsid w:val="00E45808"/>
    <w:rsid w:val="00ED0F88"/>
    <w:rsid w:val="00ED518D"/>
    <w:rsid w:val="00ED6B00"/>
    <w:rsid w:val="00EE3219"/>
    <w:rsid w:val="00F93F57"/>
    <w:rsid w:val="00FA41EB"/>
    <w:rsid w:val="00FA7BD0"/>
    <w:rsid w:val="00FB0908"/>
    <w:rsid w:val="00FC522C"/>
    <w:rsid w:val="00FD0F07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9F15-6CDE-42D8-844D-F917478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Morgan</dc:creator>
  <cp:keywords/>
  <dc:description/>
  <cp:lastModifiedBy>Nancy Sims</cp:lastModifiedBy>
  <cp:revision>2</cp:revision>
  <cp:lastPrinted>2023-11-14T14:46:00Z</cp:lastPrinted>
  <dcterms:created xsi:type="dcterms:W3CDTF">2023-11-14T14:47:00Z</dcterms:created>
  <dcterms:modified xsi:type="dcterms:W3CDTF">2023-11-14T14:47:00Z</dcterms:modified>
</cp:coreProperties>
</file>